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DF3F3" w14:textId="1CD33731" w:rsidR="00526DD2" w:rsidRDefault="00834D5C" w:rsidP="00E25BB6">
      <w:pPr>
        <w:spacing w:after="0" w:line="259" w:lineRule="auto"/>
        <w:ind w:left="0" w:right="56" w:firstLine="0"/>
        <w:jc w:val="center"/>
      </w:pPr>
      <w:r>
        <w:rPr>
          <w:b/>
        </w:rPr>
        <w:t>Anexo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>(Regulamento Eleitoral)</w:t>
      </w:r>
    </w:p>
    <w:p w14:paraId="0ED46A9A" w14:textId="41187EED" w:rsidR="00526DD2" w:rsidRDefault="00834D5C">
      <w:pPr>
        <w:spacing w:after="0" w:line="259" w:lineRule="auto"/>
        <w:ind w:left="11" w:right="0" w:firstLine="0"/>
        <w:jc w:val="center"/>
      </w:pPr>
      <w:r>
        <w:t xml:space="preserve"> </w:t>
      </w:r>
    </w:p>
    <w:p w14:paraId="060A47B4" w14:textId="77777777" w:rsidR="00526DD2" w:rsidRDefault="00834D5C">
      <w:pPr>
        <w:pStyle w:val="Ttulo1"/>
        <w:ind w:right="58"/>
      </w:pPr>
      <w:r>
        <w:t xml:space="preserve">Modelo de requerimento de registro de chapa/candidatura </w:t>
      </w:r>
    </w:p>
    <w:p w14:paraId="536D68E1" w14:textId="77777777" w:rsidR="00526DD2" w:rsidRDefault="00834D5C">
      <w:pPr>
        <w:spacing w:after="0" w:line="259" w:lineRule="auto"/>
        <w:ind w:left="0" w:right="4396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952" w:type="dxa"/>
        <w:tblInd w:w="-179" w:type="dxa"/>
        <w:tblCellMar>
          <w:top w:w="0" w:type="dxa"/>
          <w:left w:w="179" w:type="dxa"/>
          <w:bottom w:w="39" w:type="dxa"/>
          <w:right w:w="0" w:type="dxa"/>
        </w:tblCellMar>
        <w:tblLook w:val="04A0" w:firstRow="1" w:lastRow="0" w:firstColumn="1" w:lastColumn="0" w:noHBand="0" w:noVBand="1"/>
      </w:tblPr>
      <w:tblGrid>
        <w:gridCol w:w="9952"/>
      </w:tblGrid>
      <w:tr w:rsidR="00526DD2" w14:paraId="45E5D60C" w14:textId="77777777" w:rsidTr="00834D5C">
        <w:trPr>
          <w:trHeight w:val="1061"/>
        </w:trPr>
        <w:tc>
          <w:tcPr>
            <w:tcW w:w="9952" w:type="dxa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vAlign w:val="bottom"/>
          </w:tcPr>
          <w:p w14:paraId="275D6B30" w14:textId="33FB0C6D" w:rsidR="00526DD2" w:rsidRDefault="00834D5C">
            <w:pPr>
              <w:spacing w:after="0" w:line="259" w:lineRule="auto"/>
              <w:ind w:left="195" w:righ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0" allowOverlap="1" wp14:anchorId="1C574910" wp14:editId="59ACA412">
                  <wp:simplePos x="0" y="0"/>
                  <wp:positionH relativeFrom="margin">
                    <wp:posOffset>-468630</wp:posOffset>
                  </wp:positionH>
                  <wp:positionV relativeFrom="margin">
                    <wp:posOffset>-374015</wp:posOffset>
                  </wp:positionV>
                  <wp:extent cx="6156325" cy="8707755"/>
                  <wp:effectExtent l="0" t="0" r="0" b="0"/>
                  <wp:wrapNone/>
                  <wp:docPr id="935192898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18351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325" cy="8707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526DD2" w14:paraId="09FC091E" w14:textId="77777777" w:rsidTr="00834D5C">
        <w:trPr>
          <w:trHeight w:val="9578"/>
        </w:trPr>
        <w:tc>
          <w:tcPr>
            <w:tcW w:w="9952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5A63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5053B24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À </w:t>
            </w:r>
          </w:p>
          <w:p w14:paraId="44BAB03D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Cooperativa __________________ </w:t>
            </w:r>
          </w:p>
          <w:p w14:paraId="4907FE09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Diretoria Executiva  </w:t>
            </w:r>
          </w:p>
          <w:p w14:paraId="52A96BFF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Cidade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UF  </w:t>
            </w:r>
          </w:p>
          <w:p w14:paraId="48A0EF7A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10FECFE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Assunto: Requerimento de registro de chapa/candidatura. </w:t>
            </w:r>
          </w:p>
          <w:p w14:paraId="3B03A5AA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F738FC" w14:textId="2E24D1C7" w:rsidR="00526DD2" w:rsidRDefault="00834D5C">
            <w:pPr>
              <w:numPr>
                <w:ilvl w:val="0"/>
                <w:numId w:val="7"/>
              </w:numPr>
              <w:spacing w:after="0" w:line="241" w:lineRule="auto"/>
              <w:ind w:right="-90" w:hanging="360"/>
            </w:pPr>
            <w:r>
              <w:rPr>
                <w:sz w:val="20"/>
              </w:rPr>
              <w:t xml:space="preserve">Referimo-nos ao assunto em epígrafe para requerer o registro da chapa/candidatura para o Conselho </w:t>
            </w:r>
            <w:proofErr w:type="spellStart"/>
            <w:r>
              <w:rPr>
                <w:sz w:val="20"/>
              </w:rPr>
              <w:t>de</w:t>
            </w:r>
            <w:r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Administração ou Conselho Fiscal da Cooperativa __________________, composta pelos seguintes candidatos: </w:t>
            </w:r>
          </w:p>
          <w:p w14:paraId="4851E74D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2340F4" w14:textId="77777777" w:rsidR="00526DD2" w:rsidRDefault="00834D5C">
            <w:pPr>
              <w:numPr>
                <w:ilvl w:val="1"/>
                <w:numId w:val="7"/>
              </w:numPr>
              <w:spacing w:after="98" w:line="259" w:lineRule="auto"/>
              <w:ind w:right="0" w:firstLine="0"/>
              <w:jc w:val="left"/>
            </w:pPr>
            <w:r>
              <w:rPr>
                <w:sz w:val="20"/>
              </w:rPr>
              <w:t>________________ (</w:t>
            </w:r>
            <w:r>
              <w:rPr>
                <w:b/>
                <w:sz w:val="20"/>
              </w:rPr>
              <w:t>nome do candidato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Presidente; </w:t>
            </w:r>
          </w:p>
          <w:p w14:paraId="287F8B29" w14:textId="77777777" w:rsidR="00526DD2" w:rsidRDefault="00834D5C">
            <w:pPr>
              <w:numPr>
                <w:ilvl w:val="1"/>
                <w:numId w:val="7"/>
              </w:numPr>
              <w:spacing w:after="96" w:line="259" w:lineRule="auto"/>
              <w:ind w:right="0" w:firstLine="0"/>
              <w:jc w:val="left"/>
            </w:pPr>
            <w:r>
              <w:rPr>
                <w:sz w:val="20"/>
              </w:rPr>
              <w:t>________________ (</w:t>
            </w:r>
            <w:r>
              <w:rPr>
                <w:b/>
                <w:sz w:val="20"/>
              </w:rPr>
              <w:t>nome do candidato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Vice-Presidente; </w:t>
            </w:r>
          </w:p>
          <w:p w14:paraId="400A786A" w14:textId="77777777" w:rsidR="00526DD2" w:rsidRDefault="00834D5C">
            <w:pPr>
              <w:numPr>
                <w:ilvl w:val="1"/>
                <w:numId w:val="7"/>
              </w:numPr>
              <w:spacing w:after="98" w:line="259" w:lineRule="auto"/>
              <w:ind w:right="0" w:firstLine="0"/>
              <w:jc w:val="left"/>
            </w:pPr>
            <w:r>
              <w:rPr>
                <w:sz w:val="20"/>
              </w:rPr>
              <w:t>________________ (</w:t>
            </w:r>
            <w:r>
              <w:rPr>
                <w:b/>
                <w:sz w:val="20"/>
              </w:rPr>
              <w:t>nome do candidato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Secretário; </w:t>
            </w:r>
          </w:p>
          <w:p w14:paraId="6CBA5026" w14:textId="77777777" w:rsidR="00526DD2" w:rsidRDefault="00834D5C">
            <w:pPr>
              <w:numPr>
                <w:ilvl w:val="1"/>
                <w:numId w:val="7"/>
              </w:numPr>
              <w:spacing w:after="98" w:line="259" w:lineRule="auto"/>
              <w:ind w:right="0" w:firstLine="0"/>
              <w:jc w:val="left"/>
            </w:pPr>
            <w:r>
              <w:rPr>
                <w:sz w:val="20"/>
              </w:rPr>
              <w:t>________________ (</w:t>
            </w:r>
            <w:r>
              <w:rPr>
                <w:b/>
                <w:sz w:val="20"/>
              </w:rPr>
              <w:t>nome do candidato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Conselheiro vogal; </w:t>
            </w:r>
          </w:p>
          <w:p w14:paraId="42A1B33F" w14:textId="77777777" w:rsidR="00526DD2" w:rsidRDefault="00834D5C">
            <w:pPr>
              <w:numPr>
                <w:ilvl w:val="1"/>
                <w:numId w:val="7"/>
              </w:numPr>
              <w:spacing w:after="0" w:line="378" w:lineRule="auto"/>
              <w:ind w:right="0" w:firstLine="0"/>
              <w:jc w:val="left"/>
            </w:pPr>
            <w:r>
              <w:rPr>
                <w:sz w:val="20"/>
              </w:rPr>
              <w:t>________________ (</w:t>
            </w:r>
            <w:r>
              <w:rPr>
                <w:b/>
                <w:sz w:val="20"/>
              </w:rPr>
              <w:t>nome do candidato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Conselheiro vogal; f) </w:t>
            </w:r>
            <w:r>
              <w:rPr>
                <w:sz w:val="20"/>
              </w:rPr>
              <w:tab/>
              <w:t xml:space="preserve">(...) </w:t>
            </w:r>
          </w:p>
          <w:p w14:paraId="50665206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659DBB" w14:textId="00F55DB4" w:rsidR="00526DD2" w:rsidRDefault="00834D5C">
            <w:pPr>
              <w:numPr>
                <w:ilvl w:val="0"/>
                <w:numId w:val="7"/>
              </w:numPr>
              <w:spacing w:after="0" w:line="241" w:lineRule="auto"/>
              <w:ind w:right="-90" w:hanging="360"/>
            </w:pPr>
            <w:r>
              <w:rPr>
                <w:sz w:val="20"/>
              </w:rPr>
              <w:t xml:space="preserve">Apresentamos, anexados, os documentos dos candidatos inscritos requisitados na </w:t>
            </w:r>
            <w:proofErr w:type="spellStart"/>
            <w:r>
              <w:rPr>
                <w:sz w:val="20"/>
              </w:rPr>
              <w:t>regulamentaçãoo</w:t>
            </w:r>
            <w:proofErr w:type="spellEnd"/>
            <w:r>
              <w:rPr>
                <w:sz w:val="20"/>
              </w:rPr>
              <w:t xml:space="preserve"> aplicável, bem como as informações relacionadas a seguir: </w:t>
            </w:r>
          </w:p>
          <w:p w14:paraId="5560B179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85650B" w14:textId="77777777" w:rsidR="00526DD2" w:rsidRDefault="00834D5C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____________ (nome completo do candidato): telefone e endereço eletrônico; </w:t>
            </w:r>
          </w:p>
          <w:p w14:paraId="0D82496A" w14:textId="77777777" w:rsidR="00526DD2" w:rsidRDefault="00834D5C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____________ (nome completo do candidato), telefone e endereço eletrônico; </w:t>
            </w:r>
          </w:p>
          <w:p w14:paraId="5A472912" w14:textId="77777777" w:rsidR="00526DD2" w:rsidRDefault="00834D5C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____________ (nome completo do candidato): telefone e endereço eletrônico; </w:t>
            </w:r>
          </w:p>
          <w:p w14:paraId="76FF6EE7" w14:textId="77777777" w:rsidR="00526DD2" w:rsidRDefault="00834D5C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____________ (nome completo do candidato): telefone e endereço eletrônico; </w:t>
            </w:r>
          </w:p>
          <w:p w14:paraId="404E8C2E" w14:textId="77777777" w:rsidR="00526DD2" w:rsidRDefault="00834D5C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____________ (nome completo do candidato): telefone e endereço eletrônico. </w:t>
            </w:r>
          </w:p>
          <w:p w14:paraId="206488B8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BDDC3AC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A88C9B" w14:textId="6F901F2D" w:rsidR="00526DD2" w:rsidRDefault="00834D5C">
            <w:pPr>
              <w:spacing w:after="0" w:line="241" w:lineRule="auto"/>
              <w:ind w:left="360" w:right="-95" w:hanging="360"/>
            </w:pPr>
            <w:r>
              <w:rPr>
                <w:sz w:val="20"/>
              </w:rPr>
              <w:t>3. Finalizando, mantemo-nos à disposição para oferecer outras informações julgadas necessárias para o exame</w:t>
            </w:r>
            <w:r>
              <w:rPr>
                <w:sz w:val="20"/>
              </w:rPr>
              <w:t xml:space="preserve"> do pleito. </w:t>
            </w:r>
          </w:p>
          <w:p w14:paraId="7E26D818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3CFCFE" w14:textId="77777777" w:rsidR="00526DD2" w:rsidRDefault="00834D5C">
            <w:pPr>
              <w:spacing w:after="0" w:line="259" w:lineRule="auto"/>
              <w:ind w:left="0" w:right="-93" w:firstLine="0"/>
              <w:jc w:val="right"/>
            </w:pPr>
            <w:r>
              <w:rPr>
                <w:sz w:val="20"/>
              </w:rPr>
              <w:t>------------------------------- (UF), ______________ de __________.</w:t>
            </w:r>
          </w:p>
          <w:p w14:paraId="45C261E2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31EB20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Atenciosamente, </w:t>
            </w:r>
          </w:p>
          <w:p w14:paraId="0F16042B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_____________________________________ </w:t>
            </w:r>
          </w:p>
          <w:p w14:paraId="5AAA9B6B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nome e assinatura de todos os inscritos na chapa/candidatos)</w:t>
            </w:r>
            <w:r>
              <w:rPr>
                <w:sz w:val="20"/>
              </w:rPr>
              <w:t xml:space="preserve"> </w:t>
            </w:r>
          </w:p>
          <w:p w14:paraId="5E1941BE" w14:textId="77777777" w:rsidR="00526DD2" w:rsidRDefault="00834D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4F67760" w14:textId="77777777" w:rsidR="00526DD2" w:rsidRDefault="00834D5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4E6F8D" w14:textId="77777777" w:rsidR="00526DD2" w:rsidRDefault="00834D5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1A2740" w14:textId="77777777" w:rsidR="00526DD2" w:rsidRDefault="00834D5C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526DD2">
      <w:footerReference w:type="even" r:id="rId8"/>
      <w:footerReference w:type="default" r:id="rId9"/>
      <w:footerReference w:type="first" r:id="rId10"/>
      <w:pgSz w:w="11906" w:h="16838"/>
      <w:pgMar w:top="1753" w:right="1078" w:bottom="1060" w:left="1133" w:header="72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C93D" w14:textId="77777777" w:rsidR="00834D5C" w:rsidRDefault="00834D5C">
      <w:pPr>
        <w:spacing w:after="0" w:line="240" w:lineRule="auto"/>
      </w:pPr>
      <w:r>
        <w:separator/>
      </w:r>
    </w:p>
  </w:endnote>
  <w:endnote w:type="continuationSeparator" w:id="0">
    <w:p w14:paraId="73EDEABD" w14:textId="77777777" w:rsidR="00834D5C" w:rsidRDefault="0083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2072C" w14:textId="2C860B61" w:rsidR="00526DD2" w:rsidRDefault="00C518C9">
    <w:pPr>
      <w:spacing w:after="11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6F648D" wp14:editId="4EE9FA3E">
              <wp:simplePos x="723900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900430" cy="351155"/>
              <wp:effectExtent l="0" t="0" r="13970" b="0"/>
              <wp:wrapNone/>
              <wp:docPr id="1294718628" name="Caixa de Texto 2" descr="#PÚBLICO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43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C1CAE" w14:textId="0FF53035" w:rsidR="00C518C9" w:rsidRPr="00C518C9" w:rsidRDefault="00C518C9" w:rsidP="00C518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518C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#PÚBLICO#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F648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PÚBLICO#" style="position:absolute;margin-left:0;margin-top:0;width:70.9pt;height:27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714C1CAE" w14:textId="0FF53035" w:rsidR="00C518C9" w:rsidRPr="00C518C9" w:rsidRDefault="00C518C9" w:rsidP="00C518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518C9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#PÚBLICO#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4D5C">
      <w:rPr>
        <w:rFonts w:ascii="Times New Roman" w:eastAsia="Times New Roman" w:hAnsi="Times New Roman" w:cs="Times New Roman"/>
      </w:rPr>
      <w:t xml:space="preserve"> </w:t>
    </w:r>
  </w:p>
  <w:p w14:paraId="0F19FF73" w14:textId="77777777" w:rsidR="00526DD2" w:rsidRDefault="00834D5C">
    <w:pPr>
      <w:spacing w:after="0" w:line="259" w:lineRule="auto"/>
      <w:ind w:left="-732" w:right="0" w:firstLine="0"/>
      <w:jc w:val="left"/>
    </w:pPr>
    <w:r>
      <w:rPr>
        <w:rFonts w:ascii="Calibri" w:eastAsia="Calibri" w:hAnsi="Calibri" w:cs="Calibri"/>
        <w:sz w:val="20"/>
      </w:rPr>
      <w:t xml:space="preserve">#INTERNO#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14FB7" w14:textId="74F8DD20" w:rsidR="00526DD2" w:rsidRDefault="00C518C9">
    <w:pPr>
      <w:spacing w:after="0" w:line="259" w:lineRule="auto"/>
      <w:ind w:left="0" w:righ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4816EE" wp14:editId="698B9BA6">
              <wp:simplePos x="723900" y="9886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900430" cy="351155"/>
              <wp:effectExtent l="0" t="0" r="13970" b="0"/>
              <wp:wrapNone/>
              <wp:docPr id="366947455" name="Caixa de Texto 3" descr="#PÚBLICO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43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22679" w14:textId="22DAB98A" w:rsidR="00C518C9" w:rsidRPr="00C518C9" w:rsidRDefault="00C518C9" w:rsidP="00C518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518C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#PÚBLICO#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816E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PÚBLICO#" style="position:absolute;margin-left:0;margin-top:0;width:70.9pt;height:27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5922679" w14:textId="22DAB98A" w:rsidR="00C518C9" w:rsidRPr="00C518C9" w:rsidRDefault="00C518C9" w:rsidP="00C518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518C9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#PÚBLICO#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4D5C">
      <w:t xml:space="preserve"> </w:t>
    </w:r>
  </w:p>
  <w:p w14:paraId="288BFAD2" w14:textId="77777777" w:rsidR="00526DD2" w:rsidRDefault="00834D5C">
    <w:pPr>
      <w:spacing w:after="11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1D220DE0" w14:textId="77777777" w:rsidR="00526DD2" w:rsidRDefault="00834D5C">
    <w:pPr>
      <w:spacing w:after="0" w:line="259" w:lineRule="auto"/>
      <w:ind w:left="-732" w:right="0" w:firstLine="0"/>
      <w:jc w:val="left"/>
    </w:pPr>
    <w:r>
      <w:rPr>
        <w:rFonts w:ascii="Calibri" w:eastAsia="Calibri" w:hAnsi="Calibri" w:cs="Calibri"/>
        <w:sz w:val="20"/>
      </w:rPr>
      <w:t xml:space="preserve">#INTERNO#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6E43" w14:textId="2B69E88E" w:rsidR="00526DD2" w:rsidRDefault="00C518C9">
    <w:pPr>
      <w:spacing w:after="0" w:line="259" w:lineRule="auto"/>
      <w:ind w:left="0" w:righ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0B61B6" wp14:editId="23B999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0430" cy="351155"/>
              <wp:effectExtent l="0" t="0" r="13970" b="0"/>
              <wp:wrapNone/>
              <wp:docPr id="81067501" name="Caixa de Texto 1" descr="#PÚBLICO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043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62DD8" w14:textId="1B7994AF" w:rsidR="00C518C9" w:rsidRPr="00C518C9" w:rsidRDefault="00C518C9" w:rsidP="00C518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518C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#PÚBLICO#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B61B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PÚBLICO#" style="position:absolute;margin-left:0;margin-top:0;width:70.9pt;height:27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6AE62DD8" w14:textId="1B7994AF" w:rsidR="00C518C9" w:rsidRPr="00C518C9" w:rsidRDefault="00C518C9" w:rsidP="00C518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518C9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#PÚBLICO#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4D5C">
      <w:t xml:space="preserve"> </w:t>
    </w:r>
  </w:p>
  <w:p w14:paraId="13BBAC07" w14:textId="77777777" w:rsidR="00526DD2" w:rsidRDefault="00834D5C">
    <w:pPr>
      <w:spacing w:after="11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1C3380D" w14:textId="77777777" w:rsidR="00526DD2" w:rsidRDefault="00834D5C">
    <w:pPr>
      <w:spacing w:after="0" w:line="259" w:lineRule="auto"/>
      <w:ind w:left="-732" w:right="0" w:firstLine="0"/>
      <w:jc w:val="left"/>
    </w:pPr>
    <w:r>
      <w:rPr>
        <w:rFonts w:ascii="Calibri" w:eastAsia="Calibri" w:hAnsi="Calibri" w:cs="Calibri"/>
        <w:sz w:val="20"/>
      </w:rPr>
      <w:t xml:space="preserve">#INTERNO#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2BEFE" w14:textId="77777777" w:rsidR="00834D5C" w:rsidRDefault="00834D5C">
      <w:pPr>
        <w:spacing w:after="0" w:line="240" w:lineRule="auto"/>
      </w:pPr>
      <w:r>
        <w:separator/>
      </w:r>
    </w:p>
  </w:footnote>
  <w:footnote w:type="continuationSeparator" w:id="0">
    <w:p w14:paraId="5B62A855" w14:textId="77777777" w:rsidR="00834D5C" w:rsidRDefault="0083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16DF"/>
    <w:multiLevelType w:val="hybridMultilevel"/>
    <w:tmpl w:val="410838BA"/>
    <w:lvl w:ilvl="0" w:tplc="A3240B98">
      <w:start w:val="1"/>
      <w:numFmt w:val="upperRoman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85AC4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2C4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AB7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2790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057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EF1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497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078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D0313"/>
    <w:multiLevelType w:val="hybridMultilevel"/>
    <w:tmpl w:val="35D239E2"/>
    <w:lvl w:ilvl="0" w:tplc="E5AEC2F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5ABEDC">
      <w:start w:val="1"/>
      <w:numFmt w:val="lowerLetter"/>
      <w:lvlText w:val="%2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AC72C">
      <w:start w:val="1"/>
      <w:numFmt w:val="lowerRoman"/>
      <w:lvlText w:val="%3"/>
      <w:lvlJc w:val="left"/>
      <w:pPr>
        <w:ind w:left="1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8ADA98">
      <w:start w:val="1"/>
      <w:numFmt w:val="decimal"/>
      <w:lvlText w:val="%4"/>
      <w:lvlJc w:val="left"/>
      <w:pPr>
        <w:ind w:left="2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0C422C">
      <w:start w:val="1"/>
      <w:numFmt w:val="lowerLetter"/>
      <w:lvlText w:val="%5"/>
      <w:lvlJc w:val="left"/>
      <w:pPr>
        <w:ind w:left="3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70E170">
      <w:start w:val="1"/>
      <w:numFmt w:val="lowerRoman"/>
      <w:lvlText w:val="%6"/>
      <w:lvlJc w:val="left"/>
      <w:pPr>
        <w:ind w:left="3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60B076">
      <w:start w:val="1"/>
      <w:numFmt w:val="decimal"/>
      <w:lvlText w:val="%7"/>
      <w:lvlJc w:val="left"/>
      <w:pPr>
        <w:ind w:left="4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620A14">
      <w:start w:val="1"/>
      <w:numFmt w:val="lowerLetter"/>
      <w:lvlText w:val="%8"/>
      <w:lvlJc w:val="left"/>
      <w:pPr>
        <w:ind w:left="5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F8D6AA">
      <w:start w:val="1"/>
      <w:numFmt w:val="lowerRoman"/>
      <w:lvlText w:val="%9"/>
      <w:lvlJc w:val="left"/>
      <w:pPr>
        <w:ind w:left="5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C03FD6"/>
    <w:multiLevelType w:val="hybridMultilevel"/>
    <w:tmpl w:val="5A2480F6"/>
    <w:lvl w:ilvl="0" w:tplc="CC16F98C">
      <w:start w:val="1"/>
      <w:numFmt w:val="upperRoman"/>
      <w:lvlText w:val="%1.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60618">
      <w:start w:val="1"/>
      <w:numFmt w:val="lowerLetter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A5B4C">
      <w:start w:val="1"/>
      <w:numFmt w:val="lowerRoman"/>
      <w:lvlText w:val="%3"/>
      <w:lvlJc w:val="left"/>
      <w:pPr>
        <w:ind w:left="1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01120">
      <w:start w:val="1"/>
      <w:numFmt w:val="decimal"/>
      <w:lvlText w:val="%4"/>
      <w:lvlJc w:val="left"/>
      <w:pPr>
        <w:ind w:left="2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0BEF4">
      <w:start w:val="1"/>
      <w:numFmt w:val="lowerLetter"/>
      <w:lvlText w:val="%5"/>
      <w:lvlJc w:val="left"/>
      <w:pPr>
        <w:ind w:left="3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6F66A">
      <w:start w:val="1"/>
      <w:numFmt w:val="lowerRoman"/>
      <w:lvlText w:val="%6"/>
      <w:lvlJc w:val="left"/>
      <w:pPr>
        <w:ind w:left="3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2FF68">
      <w:start w:val="1"/>
      <w:numFmt w:val="decimal"/>
      <w:lvlText w:val="%7"/>
      <w:lvlJc w:val="left"/>
      <w:pPr>
        <w:ind w:left="4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02DD0">
      <w:start w:val="1"/>
      <w:numFmt w:val="lowerLetter"/>
      <w:lvlText w:val="%8"/>
      <w:lvlJc w:val="left"/>
      <w:pPr>
        <w:ind w:left="5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85EB0">
      <w:start w:val="1"/>
      <w:numFmt w:val="lowerRoman"/>
      <w:lvlText w:val="%9"/>
      <w:lvlJc w:val="left"/>
      <w:pPr>
        <w:ind w:left="5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B330F"/>
    <w:multiLevelType w:val="hybridMultilevel"/>
    <w:tmpl w:val="019E4F84"/>
    <w:lvl w:ilvl="0" w:tplc="E4A63460">
      <w:start w:val="1"/>
      <w:numFmt w:val="upperRoman"/>
      <w:lvlText w:val="%1.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C6F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676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4EC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A86F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4A72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2CC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CF7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A69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BD594E"/>
    <w:multiLevelType w:val="hybridMultilevel"/>
    <w:tmpl w:val="7E7CFE10"/>
    <w:lvl w:ilvl="0" w:tplc="6A2235EE">
      <w:start w:val="1"/>
      <w:numFmt w:val="upperRoman"/>
      <w:lvlText w:val="%1.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41B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800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6B5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211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C1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483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87D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427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EC19BB"/>
    <w:multiLevelType w:val="hybridMultilevel"/>
    <w:tmpl w:val="A4E8FF7E"/>
    <w:lvl w:ilvl="0" w:tplc="423C794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AE878">
      <w:start w:val="1"/>
      <w:numFmt w:val="lowerLetter"/>
      <w:lvlText w:val="%2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884682">
      <w:start w:val="1"/>
      <w:numFmt w:val="lowerRoman"/>
      <w:lvlText w:val="%3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CAB8C">
      <w:start w:val="1"/>
      <w:numFmt w:val="decimal"/>
      <w:lvlText w:val="%4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70B0D4">
      <w:start w:val="1"/>
      <w:numFmt w:val="lowerLetter"/>
      <w:lvlText w:val="%5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70B5DC">
      <w:start w:val="1"/>
      <w:numFmt w:val="lowerRoman"/>
      <w:lvlText w:val="%6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A70E4">
      <w:start w:val="1"/>
      <w:numFmt w:val="decimal"/>
      <w:lvlText w:val="%7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865704">
      <w:start w:val="1"/>
      <w:numFmt w:val="lowerLetter"/>
      <w:lvlText w:val="%8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45D9E">
      <w:start w:val="1"/>
      <w:numFmt w:val="lowerRoman"/>
      <w:lvlText w:val="%9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884916"/>
    <w:multiLevelType w:val="hybridMultilevel"/>
    <w:tmpl w:val="089EE36A"/>
    <w:lvl w:ilvl="0" w:tplc="EB0AA736">
      <w:start w:val="9"/>
      <w:numFmt w:val="upperRoman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C3F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CC6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8DB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E5F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21B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E8E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E2A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8E1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184BA0"/>
    <w:multiLevelType w:val="hybridMultilevel"/>
    <w:tmpl w:val="16783C1A"/>
    <w:lvl w:ilvl="0" w:tplc="2EE090DC">
      <w:start w:val="1"/>
      <w:numFmt w:val="upperRoman"/>
      <w:lvlText w:val="%1.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AA3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48A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81D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864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034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2A4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845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63D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6090189">
    <w:abstractNumId w:val="4"/>
  </w:num>
  <w:num w:numId="2" w16cid:durableId="418254779">
    <w:abstractNumId w:val="3"/>
  </w:num>
  <w:num w:numId="3" w16cid:durableId="280721958">
    <w:abstractNumId w:val="0"/>
  </w:num>
  <w:num w:numId="4" w16cid:durableId="1659383668">
    <w:abstractNumId w:val="6"/>
  </w:num>
  <w:num w:numId="5" w16cid:durableId="155535856">
    <w:abstractNumId w:val="7"/>
  </w:num>
  <w:num w:numId="6" w16cid:durableId="857232246">
    <w:abstractNumId w:val="2"/>
  </w:num>
  <w:num w:numId="7" w16cid:durableId="657458815">
    <w:abstractNumId w:val="1"/>
  </w:num>
  <w:num w:numId="8" w16cid:durableId="2068185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D2"/>
    <w:rsid w:val="0027663C"/>
    <w:rsid w:val="00526DD2"/>
    <w:rsid w:val="00834D5C"/>
    <w:rsid w:val="00C518C9"/>
    <w:rsid w:val="00E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B1BB39"/>
  <w15:docId w15:val="{4D97C04C-A731-4932-AAA7-54CAE148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9" w:lineRule="auto"/>
      <w:ind w:left="10" w:right="106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10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c93f401-da26-4519-94e2-7a6b9f1a3c5d}" enabled="1" method="Privileged" siteId="{ba297f1d-f19e-425f-ad15-7b419df80522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estephania3326</dc:creator>
  <cp:keywords/>
  <cp:lastModifiedBy>Fairusy Orben Amador</cp:lastModifiedBy>
  <cp:revision>4</cp:revision>
  <dcterms:created xsi:type="dcterms:W3CDTF">2024-12-26T19:49:00Z</dcterms:created>
  <dcterms:modified xsi:type="dcterms:W3CDTF">2024-12-26T19:52:00Z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4d4fded,4d2bd6a4,15df2c7f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#PÚBLICO#</vt:lpwstr>
  </property>
</Properties>
</file>